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E15" w:rsidRPr="00096E15" w:rsidRDefault="002E1B04" w:rsidP="00096E15">
      <w:pPr>
        <w:jc w:val="center"/>
        <w:rPr>
          <w:rFonts w:ascii="Verdana" w:hAnsi="Verdana"/>
          <w:color w:val="033522"/>
          <w:sz w:val="18"/>
          <w:szCs w:val="18"/>
        </w:rPr>
      </w:pPr>
      <w:r w:rsidRPr="007121B9">
        <w:rPr>
          <w:b/>
          <w:sz w:val="22"/>
          <w:szCs w:val="22"/>
        </w:rPr>
        <w:t>ПРОТОКОЛ</w:t>
      </w:r>
      <w:r w:rsidR="00581AD4" w:rsidRPr="007121B9">
        <w:rPr>
          <w:b/>
          <w:sz w:val="22"/>
          <w:szCs w:val="22"/>
        </w:rPr>
        <w:t xml:space="preserve"> </w:t>
      </w:r>
      <w:r w:rsidR="00A867E5" w:rsidRPr="007121B9">
        <w:rPr>
          <w:b/>
          <w:sz w:val="22"/>
          <w:szCs w:val="22"/>
        </w:rPr>
        <w:t xml:space="preserve">№ </w:t>
      </w:r>
      <w:r w:rsidR="00096E15" w:rsidRPr="00096E15">
        <w:rPr>
          <w:b/>
          <w:color w:val="033522"/>
          <w:sz w:val="22"/>
          <w:szCs w:val="22"/>
        </w:rPr>
        <w:t>22000010620000000081-1-RT01</w:t>
      </w:r>
    </w:p>
    <w:p w:rsidR="00096E15" w:rsidRDefault="002338D5" w:rsidP="00096E15">
      <w:pPr>
        <w:pStyle w:val="22"/>
        <w:tabs>
          <w:tab w:val="left" w:pos="4680"/>
        </w:tabs>
        <w:spacing w:after="0" w:line="240" w:lineRule="auto"/>
        <w:ind w:left="284" w:right="-85"/>
        <w:jc w:val="center"/>
        <w:rPr>
          <w:sz w:val="22"/>
          <w:szCs w:val="22"/>
        </w:rPr>
      </w:pPr>
      <w:r>
        <w:rPr>
          <w:sz w:val="22"/>
          <w:szCs w:val="22"/>
        </w:rPr>
        <w:t>рассмотрения</w:t>
      </w:r>
      <w:r w:rsidR="00096E15" w:rsidRPr="00096E15">
        <w:rPr>
          <w:sz w:val="22"/>
          <w:szCs w:val="22"/>
        </w:rPr>
        <w:t xml:space="preserve"> заявок</w:t>
      </w:r>
      <w:r w:rsidR="00096E15">
        <w:rPr>
          <w:sz w:val="22"/>
          <w:szCs w:val="22"/>
        </w:rPr>
        <w:t xml:space="preserve"> </w:t>
      </w:r>
      <w:r w:rsidR="00096E15" w:rsidRPr="00096E15">
        <w:rPr>
          <w:sz w:val="22"/>
          <w:szCs w:val="22"/>
        </w:rPr>
        <w:t xml:space="preserve">на участие в </w:t>
      </w:r>
      <w:proofErr w:type="gramStart"/>
      <w:r w:rsidR="00096E15" w:rsidRPr="00096E15">
        <w:rPr>
          <w:sz w:val="22"/>
          <w:szCs w:val="22"/>
        </w:rPr>
        <w:t>открытом</w:t>
      </w:r>
      <w:proofErr w:type="gramEnd"/>
    </w:p>
    <w:p w:rsidR="00096E15" w:rsidRDefault="00096E15" w:rsidP="00096E15">
      <w:pPr>
        <w:pStyle w:val="22"/>
        <w:tabs>
          <w:tab w:val="left" w:pos="4680"/>
        </w:tabs>
        <w:spacing w:after="0" w:line="240" w:lineRule="auto"/>
        <w:ind w:left="284" w:right="-85"/>
        <w:jc w:val="center"/>
        <w:rPr>
          <w:sz w:val="22"/>
          <w:szCs w:val="22"/>
        </w:rPr>
      </w:pPr>
      <w:proofErr w:type="gramStart"/>
      <w:r w:rsidRPr="00096E15">
        <w:rPr>
          <w:sz w:val="22"/>
          <w:szCs w:val="22"/>
        </w:rPr>
        <w:t>аукционе</w:t>
      </w:r>
      <w:proofErr w:type="gramEnd"/>
      <w:r w:rsidRPr="00096E15">
        <w:rPr>
          <w:sz w:val="22"/>
          <w:szCs w:val="22"/>
        </w:rPr>
        <w:t xml:space="preserve"> на право заключения договора аренды муниципального имущества</w:t>
      </w:r>
    </w:p>
    <w:p w:rsidR="00096E15" w:rsidRDefault="00096E15" w:rsidP="00096E15">
      <w:pPr>
        <w:pStyle w:val="22"/>
        <w:tabs>
          <w:tab w:val="left" w:pos="4680"/>
        </w:tabs>
        <w:ind w:right="-87"/>
        <w:jc w:val="both"/>
        <w:rPr>
          <w:sz w:val="22"/>
          <w:szCs w:val="22"/>
        </w:rPr>
      </w:pPr>
    </w:p>
    <w:p w:rsidR="00193693" w:rsidRPr="00096E15" w:rsidRDefault="00096E15" w:rsidP="00096E15">
      <w:pPr>
        <w:pStyle w:val="22"/>
        <w:tabs>
          <w:tab w:val="left" w:pos="4680"/>
        </w:tabs>
        <w:ind w:right="-87"/>
        <w:jc w:val="both"/>
        <w:rPr>
          <w:sz w:val="22"/>
          <w:szCs w:val="22"/>
        </w:rPr>
      </w:pPr>
      <w:r w:rsidRPr="00096E15">
        <w:rPr>
          <w:sz w:val="22"/>
          <w:szCs w:val="22"/>
        </w:rPr>
        <w:t xml:space="preserve"> </w:t>
      </w:r>
      <w:r w:rsidR="00D977B4" w:rsidRPr="007121B9">
        <w:rPr>
          <w:b/>
          <w:sz w:val="22"/>
          <w:szCs w:val="22"/>
        </w:rPr>
        <w:t xml:space="preserve">г. Кемерово  </w:t>
      </w:r>
      <w:r>
        <w:rPr>
          <w:b/>
          <w:sz w:val="22"/>
          <w:szCs w:val="22"/>
        </w:rPr>
        <w:t xml:space="preserve">   </w:t>
      </w:r>
      <w:r w:rsidR="00D977B4" w:rsidRPr="007121B9">
        <w:rPr>
          <w:b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</w:t>
      </w:r>
      <w:r w:rsidR="009C138A" w:rsidRPr="007121B9">
        <w:rPr>
          <w:b/>
          <w:sz w:val="22"/>
          <w:szCs w:val="22"/>
        </w:rPr>
        <w:t xml:space="preserve">                     </w:t>
      </w:r>
      <w:r w:rsidR="0023531C" w:rsidRPr="007121B9">
        <w:rPr>
          <w:b/>
          <w:sz w:val="22"/>
          <w:szCs w:val="22"/>
        </w:rPr>
        <w:t xml:space="preserve">          </w:t>
      </w:r>
      <w:r w:rsidR="0046304E" w:rsidRPr="007121B9">
        <w:rPr>
          <w:b/>
          <w:sz w:val="22"/>
          <w:szCs w:val="22"/>
        </w:rPr>
        <w:t xml:space="preserve">    </w:t>
      </w:r>
      <w:r w:rsidR="002338D5">
        <w:rPr>
          <w:b/>
          <w:sz w:val="22"/>
          <w:szCs w:val="22"/>
        </w:rPr>
        <w:t>13.04</w:t>
      </w:r>
      <w:r w:rsidR="00FF1323">
        <w:rPr>
          <w:b/>
          <w:sz w:val="22"/>
          <w:szCs w:val="22"/>
        </w:rPr>
        <w:t>.2023</w:t>
      </w:r>
    </w:p>
    <w:p w:rsidR="00096E15" w:rsidRPr="003F4F81" w:rsidRDefault="002338D5" w:rsidP="00096E15">
      <w:pPr>
        <w:ind w:right="-87" w:firstLine="567"/>
        <w:jc w:val="both"/>
      </w:pPr>
      <w:r w:rsidRPr="003F4F81">
        <w:rPr>
          <w:b/>
        </w:rPr>
        <w:t>1</w:t>
      </w:r>
      <w:r w:rsidR="00096E15" w:rsidRPr="003F4F81">
        <w:rPr>
          <w:b/>
        </w:rPr>
        <w:t>. Продавец:</w:t>
      </w:r>
      <w:r w:rsidR="00096E15" w:rsidRPr="003F4F81">
        <w:t xml:space="preserve"> Комитет по управлению муниципальным имуществом Кемеровского муниципального округа.</w:t>
      </w:r>
    </w:p>
    <w:p w:rsidR="00096E15" w:rsidRPr="003F4F81" w:rsidRDefault="002338D5" w:rsidP="00096E15">
      <w:pPr>
        <w:ind w:right="-87" w:firstLine="567"/>
        <w:jc w:val="both"/>
      </w:pPr>
      <w:r w:rsidRPr="003F4F81">
        <w:rPr>
          <w:b/>
        </w:rPr>
        <w:t>2</w:t>
      </w:r>
      <w:r w:rsidR="00096E15" w:rsidRPr="003F4F81">
        <w:rPr>
          <w:b/>
        </w:rPr>
        <w:t>. Организатор:</w:t>
      </w:r>
      <w:r w:rsidR="00096E15" w:rsidRPr="003F4F81">
        <w:t xml:space="preserve"> Комитет по управлению муниципальным имуществом Кемеровского муниципального округа, юридический (фактический) адрес: 650025, Кемеровская область – Кузбасс,  город Кемерово, пр. Ленина, 5.</w:t>
      </w:r>
    </w:p>
    <w:p w:rsidR="002338D5" w:rsidRPr="003F4F81" w:rsidRDefault="002338D5" w:rsidP="002338D5">
      <w:pPr>
        <w:ind w:right="-87" w:firstLine="567"/>
        <w:jc w:val="both"/>
      </w:pPr>
      <w:r w:rsidRPr="003F4F81">
        <w:rPr>
          <w:b/>
        </w:rPr>
        <w:t>3</w:t>
      </w:r>
      <w:r w:rsidR="00096E15" w:rsidRPr="003F4F81">
        <w:rPr>
          <w:b/>
        </w:rPr>
        <w:t>. Оператор электронной площадки:</w:t>
      </w:r>
      <w:r w:rsidR="00096E15" w:rsidRPr="003F4F81">
        <w:t xml:space="preserve"> АО «Агентство по государственному заказу Республики Татарстан». Место нахождения: 420021, Республика Татарстан, </w:t>
      </w:r>
      <w:proofErr w:type="gramStart"/>
      <w:r w:rsidR="00096E15" w:rsidRPr="003F4F81">
        <w:t>г</w:t>
      </w:r>
      <w:proofErr w:type="gramEnd"/>
      <w:r w:rsidR="00096E15" w:rsidRPr="003F4F81">
        <w:t>. Казань, ул. Московская, 55. Служба технической поддержки – (843)-212-24-25.</w:t>
      </w:r>
    </w:p>
    <w:p w:rsidR="00E60310" w:rsidRPr="003F4F81" w:rsidRDefault="002338D5" w:rsidP="002338D5">
      <w:pPr>
        <w:ind w:right="-87" w:firstLine="567"/>
        <w:jc w:val="both"/>
        <w:rPr>
          <w:b/>
        </w:rPr>
      </w:pPr>
      <w:r w:rsidRPr="003F4F81">
        <w:rPr>
          <w:b/>
        </w:rPr>
        <w:t>4</w:t>
      </w:r>
      <w:r w:rsidR="00096E15" w:rsidRPr="003F4F81">
        <w:rPr>
          <w:b/>
        </w:rPr>
        <w:t>. Предмет аукциона в электронной форме</w:t>
      </w:r>
    </w:p>
    <w:p w:rsidR="002338D5" w:rsidRPr="002338D5" w:rsidRDefault="002338D5" w:rsidP="002338D5">
      <w:pPr>
        <w:ind w:right="-87" w:firstLine="567"/>
        <w:jc w:val="both"/>
      </w:pPr>
    </w:p>
    <w:tbl>
      <w:tblPr>
        <w:tblW w:w="4877" w:type="pct"/>
        <w:tblInd w:w="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6"/>
        <w:gridCol w:w="7826"/>
        <w:gridCol w:w="1372"/>
        <w:gridCol w:w="1273"/>
        <w:gridCol w:w="1135"/>
        <w:gridCol w:w="1323"/>
        <w:gridCol w:w="1902"/>
      </w:tblGrid>
      <w:tr w:rsidR="00FF1323" w:rsidRPr="00351583" w:rsidTr="00324DFF">
        <w:tc>
          <w:tcPr>
            <w:tcW w:w="190" w:type="pct"/>
            <w:shd w:val="clear" w:color="auto" w:fill="auto"/>
          </w:tcPr>
          <w:p w:rsidR="00FF1323" w:rsidRPr="00C2188A" w:rsidRDefault="00FF1323" w:rsidP="000348D0">
            <w:pPr>
              <w:pStyle w:val="22"/>
              <w:tabs>
                <w:tab w:val="left" w:pos="4680"/>
              </w:tabs>
              <w:spacing w:after="0" w:line="240" w:lineRule="auto"/>
              <w:ind w:left="0"/>
              <w:jc w:val="center"/>
              <w:rPr>
                <w:b/>
                <w:sz w:val="18"/>
                <w:szCs w:val="18"/>
                <w:lang w:val="ru-RU" w:eastAsia="ru-RU"/>
              </w:rPr>
            </w:pPr>
            <w:r w:rsidRPr="00AC2F7E">
              <w:rPr>
                <w:b/>
                <w:sz w:val="18"/>
                <w:szCs w:val="18"/>
                <w:lang w:val="ru-RU" w:eastAsia="ru-RU"/>
              </w:rPr>
              <w:t>№ лота</w:t>
            </w:r>
          </w:p>
        </w:tc>
        <w:tc>
          <w:tcPr>
            <w:tcW w:w="2538" w:type="pct"/>
            <w:shd w:val="clear" w:color="auto" w:fill="auto"/>
          </w:tcPr>
          <w:p w:rsidR="00FF1323" w:rsidRPr="00C2188A" w:rsidRDefault="00FF1323" w:rsidP="000348D0">
            <w:pPr>
              <w:pStyle w:val="22"/>
              <w:tabs>
                <w:tab w:val="left" w:pos="4680"/>
              </w:tabs>
              <w:spacing w:after="0" w:line="240" w:lineRule="auto"/>
              <w:ind w:left="0"/>
              <w:jc w:val="center"/>
              <w:rPr>
                <w:b/>
                <w:sz w:val="18"/>
                <w:szCs w:val="18"/>
                <w:lang w:val="ru-RU" w:eastAsia="ru-RU"/>
              </w:rPr>
            </w:pPr>
            <w:r w:rsidRPr="009C09C3">
              <w:rPr>
                <w:b/>
                <w:sz w:val="20"/>
                <w:szCs w:val="20"/>
                <w:lang w:val="ru-RU" w:eastAsia="ru-RU"/>
              </w:rPr>
              <w:t>Наименование объекта, адрес, кадастровый номер, протяженность</w:t>
            </w:r>
          </w:p>
        </w:tc>
        <w:tc>
          <w:tcPr>
            <w:tcW w:w="445" w:type="pct"/>
            <w:shd w:val="clear" w:color="auto" w:fill="auto"/>
          </w:tcPr>
          <w:p w:rsidR="00FF1323" w:rsidRPr="00C2188A" w:rsidRDefault="00FF1323" w:rsidP="000348D0">
            <w:pPr>
              <w:pStyle w:val="22"/>
              <w:tabs>
                <w:tab w:val="left" w:pos="4680"/>
              </w:tabs>
              <w:spacing w:after="0" w:line="240" w:lineRule="auto"/>
              <w:ind w:left="0"/>
              <w:jc w:val="center"/>
              <w:rPr>
                <w:b/>
                <w:sz w:val="18"/>
                <w:szCs w:val="18"/>
                <w:lang w:val="ru-RU" w:eastAsia="ru-RU"/>
              </w:rPr>
            </w:pPr>
            <w:r w:rsidRPr="00AC2F7E">
              <w:rPr>
                <w:b/>
                <w:sz w:val="18"/>
                <w:szCs w:val="18"/>
                <w:lang w:val="ru-RU" w:eastAsia="ru-RU"/>
              </w:rPr>
              <w:t>Начальный размер цены продажи  (руб., без учета НДС)</w:t>
            </w:r>
          </w:p>
        </w:tc>
        <w:tc>
          <w:tcPr>
            <w:tcW w:w="413" w:type="pct"/>
            <w:shd w:val="clear" w:color="auto" w:fill="auto"/>
          </w:tcPr>
          <w:p w:rsidR="00FF1323" w:rsidRPr="00C2188A" w:rsidRDefault="00FF1323" w:rsidP="000348D0">
            <w:pPr>
              <w:pStyle w:val="22"/>
              <w:tabs>
                <w:tab w:val="left" w:pos="4680"/>
              </w:tabs>
              <w:spacing w:after="0" w:line="240" w:lineRule="auto"/>
              <w:ind w:left="0"/>
              <w:jc w:val="center"/>
              <w:rPr>
                <w:b/>
                <w:sz w:val="18"/>
                <w:szCs w:val="18"/>
                <w:lang w:val="ru-RU" w:eastAsia="ru-RU"/>
              </w:rPr>
            </w:pPr>
            <w:r w:rsidRPr="00AC2F7E">
              <w:rPr>
                <w:b/>
                <w:sz w:val="18"/>
                <w:szCs w:val="18"/>
                <w:lang w:val="ru-RU" w:eastAsia="ru-RU"/>
              </w:rPr>
              <w:t>Сумма задатка (руб.)</w:t>
            </w:r>
          </w:p>
        </w:tc>
        <w:tc>
          <w:tcPr>
            <w:tcW w:w="368" w:type="pct"/>
            <w:shd w:val="clear" w:color="auto" w:fill="auto"/>
          </w:tcPr>
          <w:p w:rsidR="00FF1323" w:rsidRPr="00C2188A" w:rsidRDefault="00FF1323" w:rsidP="000348D0">
            <w:pPr>
              <w:pStyle w:val="22"/>
              <w:tabs>
                <w:tab w:val="left" w:pos="4680"/>
              </w:tabs>
              <w:spacing w:after="0" w:line="240" w:lineRule="auto"/>
              <w:ind w:left="0"/>
              <w:jc w:val="center"/>
              <w:rPr>
                <w:sz w:val="18"/>
                <w:szCs w:val="18"/>
                <w:lang w:val="ru-RU" w:eastAsia="ru-RU"/>
              </w:rPr>
            </w:pPr>
            <w:r w:rsidRPr="007A4BEF">
              <w:rPr>
                <w:b/>
                <w:bCs/>
                <w:sz w:val="18"/>
                <w:szCs w:val="18"/>
                <w:lang w:val="ru-RU" w:eastAsia="ru-RU"/>
              </w:rPr>
              <w:t>Шаг аукциона (руб.)</w:t>
            </w:r>
          </w:p>
        </w:tc>
        <w:tc>
          <w:tcPr>
            <w:tcW w:w="429" w:type="pct"/>
          </w:tcPr>
          <w:p w:rsidR="00FF1323" w:rsidRPr="00C2188A" w:rsidRDefault="00FF1323" w:rsidP="000348D0">
            <w:pPr>
              <w:pStyle w:val="22"/>
              <w:tabs>
                <w:tab w:val="left" w:pos="4680"/>
              </w:tabs>
              <w:spacing w:after="0" w:line="240" w:lineRule="auto"/>
              <w:ind w:left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AC2F7E">
              <w:rPr>
                <w:b/>
                <w:bCs/>
                <w:sz w:val="18"/>
                <w:szCs w:val="18"/>
                <w:lang w:val="ru-RU" w:eastAsia="ru-RU"/>
              </w:rPr>
              <w:t>Обременения</w:t>
            </w:r>
          </w:p>
        </w:tc>
        <w:tc>
          <w:tcPr>
            <w:tcW w:w="617" w:type="pct"/>
          </w:tcPr>
          <w:p w:rsidR="00FF1323" w:rsidRPr="00C2188A" w:rsidRDefault="00FF1323" w:rsidP="000348D0">
            <w:pPr>
              <w:pStyle w:val="22"/>
              <w:tabs>
                <w:tab w:val="left" w:pos="4680"/>
              </w:tabs>
              <w:spacing w:after="0" w:line="240" w:lineRule="auto"/>
              <w:ind w:left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>
              <w:rPr>
                <w:b/>
                <w:bCs/>
                <w:sz w:val="18"/>
                <w:szCs w:val="18"/>
                <w:lang w:val="ru-RU" w:eastAsia="ru-RU"/>
              </w:rPr>
              <w:t>Дополнения</w:t>
            </w:r>
          </w:p>
        </w:tc>
      </w:tr>
      <w:tr w:rsidR="00FF1323" w:rsidRPr="006E3175" w:rsidTr="00324DFF">
        <w:tc>
          <w:tcPr>
            <w:tcW w:w="190" w:type="pct"/>
            <w:shd w:val="clear" w:color="auto" w:fill="auto"/>
          </w:tcPr>
          <w:p w:rsidR="00FF1323" w:rsidRPr="00C2188A" w:rsidRDefault="00FF1323" w:rsidP="000348D0">
            <w:pPr>
              <w:pStyle w:val="22"/>
              <w:tabs>
                <w:tab w:val="left" w:pos="4680"/>
              </w:tabs>
              <w:spacing w:after="0" w:line="240" w:lineRule="auto"/>
              <w:ind w:left="0"/>
              <w:jc w:val="center"/>
              <w:rPr>
                <w:b/>
                <w:sz w:val="18"/>
                <w:szCs w:val="18"/>
                <w:lang w:val="ru-RU" w:eastAsia="ru-RU"/>
              </w:rPr>
            </w:pPr>
            <w:r w:rsidRPr="00AC2F7E">
              <w:rPr>
                <w:b/>
                <w:sz w:val="18"/>
                <w:szCs w:val="18"/>
                <w:lang w:val="ru-RU" w:eastAsia="ru-RU"/>
              </w:rPr>
              <w:t>1 лот</w:t>
            </w:r>
          </w:p>
        </w:tc>
        <w:tc>
          <w:tcPr>
            <w:tcW w:w="2538" w:type="pct"/>
            <w:shd w:val="clear" w:color="auto" w:fill="auto"/>
          </w:tcPr>
          <w:p w:rsidR="00D430AA" w:rsidRPr="00FF1323" w:rsidRDefault="00096E15" w:rsidP="00D430AA">
            <w:pPr>
              <w:tabs>
                <w:tab w:val="left" w:pos="2610"/>
              </w:tabs>
            </w:pPr>
            <w:r w:rsidRPr="00061832">
              <w:rPr>
                <w:b/>
                <w:bCs/>
                <w:sz w:val="22"/>
                <w:szCs w:val="22"/>
              </w:rPr>
              <w:t xml:space="preserve">ГТС, </w:t>
            </w:r>
            <w:proofErr w:type="gramStart"/>
            <w:r w:rsidRPr="00061832">
              <w:rPr>
                <w:b/>
                <w:bCs/>
                <w:sz w:val="22"/>
                <w:szCs w:val="22"/>
              </w:rPr>
              <w:t>расположенное</w:t>
            </w:r>
            <w:proofErr w:type="gramEnd"/>
            <w:r w:rsidRPr="00061832">
              <w:rPr>
                <w:b/>
                <w:bCs/>
                <w:sz w:val="22"/>
                <w:szCs w:val="22"/>
              </w:rPr>
              <w:t xml:space="preserve"> по адресу: Кемеровская область, Кемеровский район, с. </w:t>
            </w:r>
            <w:proofErr w:type="spellStart"/>
            <w:r w:rsidRPr="00061832">
              <w:rPr>
                <w:b/>
                <w:bCs/>
                <w:sz w:val="22"/>
                <w:szCs w:val="22"/>
              </w:rPr>
              <w:t>Ягуново</w:t>
            </w:r>
            <w:proofErr w:type="spellEnd"/>
            <w:r w:rsidRPr="00061832">
              <w:rPr>
                <w:b/>
                <w:bCs/>
                <w:sz w:val="22"/>
                <w:szCs w:val="22"/>
              </w:rPr>
              <w:t xml:space="preserve">, 1 км северо-восточнее с. </w:t>
            </w:r>
            <w:proofErr w:type="spellStart"/>
            <w:r w:rsidRPr="00061832">
              <w:rPr>
                <w:b/>
                <w:bCs/>
                <w:sz w:val="22"/>
                <w:szCs w:val="22"/>
              </w:rPr>
              <w:t>Ягуново</w:t>
            </w:r>
            <w:proofErr w:type="spellEnd"/>
            <w:r w:rsidRPr="00061832">
              <w:rPr>
                <w:b/>
                <w:bCs/>
                <w:sz w:val="22"/>
                <w:szCs w:val="22"/>
              </w:rPr>
              <w:t xml:space="preserve">, 9,6 км от устья р. </w:t>
            </w:r>
            <w:proofErr w:type="spellStart"/>
            <w:r w:rsidRPr="00061832">
              <w:rPr>
                <w:b/>
                <w:bCs/>
                <w:sz w:val="22"/>
                <w:szCs w:val="22"/>
              </w:rPr>
              <w:t>Куро-Искитим</w:t>
            </w:r>
            <w:proofErr w:type="spellEnd"/>
            <w:r w:rsidRPr="00061832">
              <w:rPr>
                <w:b/>
                <w:bCs/>
                <w:sz w:val="22"/>
                <w:szCs w:val="22"/>
              </w:rPr>
              <w:t>, с кадастровым номером 42:04:0319002:105</w:t>
            </w:r>
          </w:p>
        </w:tc>
        <w:tc>
          <w:tcPr>
            <w:tcW w:w="445" w:type="pct"/>
            <w:shd w:val="clear" w:color="auto" w:fill="auto"/>
          </w:tcPr>
          <w:p w:rsidR="00FF1323" w:rsidRPr="00C2188A" w:rsidRDefault="00096E15" w:rsidP="000348D0">
            <w:pPr>
              <w:pStyle w:val="22"/>
              <w:tabs>
                <w:tab w:val="left" w:pos="4680"/>
              </w:tabs>
              <w:spacing w:after="0" w:line="240" w:lineRule="auto"/>
              <w:ind w:left="0"/>
              <w:jc w:val="center"/>
              <w:rPr>
                <w:bCs/>
                <w:sz w:val="22"/>
                <w:szCs w:val="22"/>
                <w:lang w:val="ru-RU" w:eastAsia="ru-RU"/>
              </w:rPr>
            </w:pPr>
            <w:r w:rsidRPr="00C2188A">
              <w:rPr>
                <w:b/>
                <w:snapToGrid w:val="0"/>
                <w:color w:val="000000"/>
                <w:sz w:val="22"/>
                <w:szCs w:val="22"/>
                <w:lang w:val="ru-RU" w:eastAsia="ru-RU"/>
              </w:rPr>
              <w:t>56 000, 00</w:t>
            </w:r>
          </w:p>
        </w:tc>
        <w:tc>
          <w:tcPr>
            <w:tcW w:w="413" w:type="pct"/>
            <w:shd w:val="clear" w:color="auto" w:fill="auto"/>
          </w:tcPr>
          <w:p w:rsidR="00FF1323" w:rsidRPr="00C2188A" w:rsidRDefault="00096E15" w:rsidP="000348D0">
            <w:pPr>
              <w:pStyle w:val="22"/>
              <w:tabs>
                <w:tab w:val="left" w:pos="4680"/>
              </w:tabs>
              <w:spacing w:after="0" w:line="240" w:lineRule="auto"/>
              <w:ind w:left="0"/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C2188A">
              <w:rPr>
                <w:b/>
                <w:bCs/>
                <w:snapToGrid w:val="0"/>
                <w:color w:val="000000"/>
                <w:sz w:val="22"/>
                <w:szCs w:val="22"/>
                <w:lang w:val="ru-RU" w:eastAsia="ru-RU"/>
              </w:rPr>
              <w:t>5 600</w:t>
            </w:r>
          </w:p>
        </w:tc>
        <w:tc>
          <w:tcPr>
            <w:tcW w:w="368" w:type="pct"/>
            <w:shd w:val="clear" w:color="auto" w:fill="auto"/>
          </w:tcPr>
          <w:p w:rsidR="00FF1323" w:rsidRPr="00C2188A" w:rsidRDefault="00096E15" w:rsidP="000348D0">
            <w:pPr>
              <w:pStyle w:val="22"/>
              <w:tabs>
                <w:tab w:val="left" w:pos="4680"/>
              </w:tabs>
              <w:spacing w:after="0" w:line="240" w:lineRule="auto"/>
              <w:ind w:left="0"/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C2188A">
              <w:rPr>
                <w:b/>
                <w:snapToGrid w:val="0"/>
                <w:color w:val="000000"/>
                <w:sz w:val="22"/>
                <w:szCs w:val="22"/>
                <w:lang w:val="ru-RU" w:eastAsia="ru-RU"/>
              </w:rPr>
              <w:t>2 800</w:t>
            </w:r>
            <w:r w:rsidR="00D430AA" w:rsidRPr="006363A6">
              <w:rPr>
                <w:b/>
                <w:snapToGrid w:val="0"/>
                <w:color w:val="000000"/>
                <w:sz w:val="22"/>
                <w:szCs w:val="22"/>
                <w:lang w:val="ru-RU" w:eastAsia="ru-RU"/>
              </w:rPr>
              <w:t>,00</w:t>
            </w:r>
          </w:p>
        </w:tc>
        <w:tc>
          <w:tcPr>
            <w:tcW w:w="429" w:type="pct"/>
          </w:tcPr>
          <w:p w:rsidR="00FF1323" w:rsidRPr="00E26164" w:rsidRDefault="00FF1323" w:rsidP="000348D0">
            <w:pPr>
              <w:pStyle w:val="ConsPlusNormal"/>
              <w:ind w:left="34"/>
              <w:jc w:val="center"/>
              <w:rPr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617" w:type="pct"/>
          </w:tcPr>
          <w:p w:rsidR="00FF1323" w:rsidRPr="00E26164" w:rsidRDefault="00FF1323" w:rsidP="000348D0">
            <w:pPr>
              <w:pStyle w:val="ConsPlusNormal"/>
              <w:ind w:left="34"/>
              <w:jc w:val="center"/>
              <w:rPr>
                <w:snapToGrid w:val="0"/>
                <w:color w:val="000000"/>
                <w:sz w:val="18"/>
                <w:szCs w:val="18"/>
              </w:rPr>
            </w:pPr>
          </w:p>
        </w:tc>
      </w:tr>
    </w:tbl>
    <w:p w:rsidR="00CF3D13" w:rsidRDefault="00CF3D13" w:rsidP="009437AB">
      <w:pPr>
        <w:ind w:right="-315"/>
        <w:jc w:val="center"/>
        <w:rPr>
          <w:b/>
          <w:sz w:val="22"/>
          <w:szCs w:val="22"/>
        </w:rPr>
      </w:pPr>
    </w:p>
    <w:p w:rsidR="00D430AA" w:rsidRPr="003F4F81" w:rsidRDefault="00632DF1" w:rsidP="00632DF1">
      <w:pPr>
        <w:ind w:right="-87" w:firstLine="567"/>
        <w:jc w:val="both"/>
      </w:pPr>
      <w:r w:rsidRPr="003F4F81">
        <w:rPr>
          <w:b/>
        </w:rPr>
        <w:t>5</w:t>
      </w:r>
      <w:r w:rsidRPr="003F4F81">
        <w:t>. Согласно протоколу о</w:t>
      </w:r>
      <w:r w:rsidRPr="003F4F81">
        <w:rPr>
          <w:bCs/>
        </w:rPr>
        <w:t>ткрытия доступа к поданным заявкам</w:t>
      </w:r>
      <w:r w:rsidR="00324DFF" w:rsidRPr="003F4F81">
        <w:rPr>
          <w:bCs/>
        </w:rPr>
        <w:t xml:space="preserve"> в электронной форме,</w:t>
      </w:r>
      <w:r w:rsidRPr="003F4F81">
        <w:rPr>
          <w:bCs/>
        </w:rPr>
        <w:t xml:space="preserve"> на участие в </w:t>
      </w:r>
      <w:r w:rsidRPr="003F4F81">
        <w:t>открытом</w:t>
      </w:r>
      <w:r w:rsidRPr="003F4F81">
        <w:t xml:space="preserve"> </w:t>
      </w:r>
      <w:r w:rsidRPr="003F4F81">
        <w:t>аукционе на право заключения договора аренды муниципального имущества</w:t>
      </w:r>
      <w:r w:rsidRPr="003F4F81">
        <w:t>,</w:t>
      </w:r>
      <w:r w:rsidR="006363A6" w:rsidRPr="003F4F81">
        <w:t xml:space="preserve"> по </w:t>
      </w:r>
      <w:r w:rsidR="006363A6" w:rsidRPr="003F4F81">
        <w:rPr>
          <w:b/>
        </w:rPr>
        <w:t>лоту № 1</w:t>
      </w:r>
      <w:r w:rsidR="006363A6" w:rsidRPr="003F4F81">
        <w:t xml:space="preserve"> </w:t>
      </w:r>
      <w:r w:rsidRPr="003F4F81">
        <w:t xml:space="preserve"> з</w:t>
      </w:r>
      <w:r w:rsidR="00D430AA" w:rsidRPr="003F4F81">
        <w:t>аявок</w:t>
      </w:r>
      <w:r w:rsidR="006363A6" w:rsidRPr="003F4F81">
        <w:t xml:space="preserve"> на участие в аукционе</w:t>
      </w:r>
      <w:r w:rsidR="004B641D" w:rsidRPr="003F4F81">
        <w:t xml:space="preserve"> от</w:t>
      </w:r>
      <w:r w:rsidR="00D430AA" w:rsidRPr="003F4F81">
        <w:t xml:space="preserve"> претендентов не поступало.</w:t>
      </w:r>
      <w:r w:rsidR="006363A6" w:rsidRPr="003F4F81">
        <w:t xml:space="preserve"> </w:t>
      </w:r>
    </w:p>
    <w:p w:rsidR="006363A6" w:rsidRPr="003F4F81" w:rsidRDefault="006363A6" w:rsidP="00632DF1">
      <w:pPr>
        <w:ind w:right="-87" w:firstLine="567"/>
        <w:jc w:val="both"/>
      </w:pPr>
      <w:r w:rsidRPr="003F4F81">
        <w:rPr>
          <w:b/>
        </w:rPr>
        <w:t>6</w:t>
      </w:r>
      <w:r w:rsidRPr="003F4F81">
        <w:t>. Заявок претендентов</w:t>
      </w:r>
      <w:r w:rsidR="00324DFF" w:rsidRPr="003F4F81">
        <w:t xml:space="preserve"> по </w:t>
      </w:r>
      <w:r w:rsidR="00324DFF" w:rsidRPr="003F4F81">
        <w:rPr>
          <w:b/>
        </w:rPr>
        <w:t>лоту № 1</w:t>
      </w:r>
      <w:r w:rsidR="00324DFF" w:rsidRPr="003F4F81">
        <w:t xml:space="preserve">  </w:t>
      </w:r>
      <w:r w:rsidRPr="003F4F81">
        <w:t xml:space="preserve"> на участие в торгах, которым было отказано в принятии заявок на участие в аукционе и отозванных заявок, нет</w:t>
      </w:r>
    </w:p>
    <w:p w:rsidR="005A0A26" w:rsidRPr="003F4F81" w:rsidRDefault="006363A6" w:rsidP="006363A6">
      <w:pPr>
        <w:ind w:firstLine="567"/>
        <w:jc w:val="both"/>
        <w:rPr>
          <w:bCs/>
        </w:rPr>
      </w:pPr>
      <w:r w:rsidRPr="003F4F81">
        <w:rPr>
          <w:b/>
          <w:bCs/>
        </w:rPr>
        <w:t>7</w:t>
      </w:r>
      <w:r w:rsidR="00D430AA" w:rsidRPr="003F4F81">
        <w:rPr>
          <w:b/>
          <w:bCs/>
        </w:rPr>
        <w:t xml:space="preserve">. </w:t>
      </w:r>
      <w:proofErr w:type="gramStart"/>
      <w:r w:rsidR="00D430AA" w:rsidRPr="003F4F81">
        <w:rPr>
          <w:bCs/>
        </w:rPr>
        <w:t xml:space="preserve">Признать аукцион </w:t>
      </w:r>
      <w:r w:rsidR="00F7501C" w:rsidRPr="003F4F81">
        <w:t>на право заключения договора аренды муниципального имущества</w:t>
      </w:r>
      <w:r w:rsidR="00D430AA" w:rsidRPr="003F4F81">
        <w:rPr>
          <w:bCs/>
        </w:rPr>
        <w:t xml:space="preserve"> по </w:t>
      </w:r>
      <w:r w:rsidR="00D430AA" w:rsidRPr="003F4F81">
        <w:rPr>
          <w:b/>
          <w:bCs/>
        </w:rPr>
        <w:t>лоту № 1</w:t>
      </w:r>
      <w:r w:rsidR="00D430AA" w:rsidRPr="003F4F81">
        <w:rPr>
          <w:bCs/>
        </w:rPr>
        <w:t xml:space="preserve"> несос</w:t>
      </w:r>
      <w:r w:rsidR="00F7501C" w:rsidRPr="003F4F81">
        <w:rPr>
          <w:bCs/>
        </w:rPr>
        <w:t xml:space="preserve">тоявшимся в соответствии с п. 133 раздела 19 </w:t>
      </w:r>
      <w:r w:rsidRPr="003F4F81">
        <w:rPr>
          <w:color w:val="000000"/>
        </w:rPr>
        <w:t>Правил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утвержденных Приказом Федеральной  антимонопольной службы от 10.02.2010 № 67.</w:t>
      </w:r>
      <w:proofErr w:type="gramEnd"/>
    </w:p>
    <w:p w:rsidR="00324DFF" w:rsidRPr="008A283C" w:rsidRDefault="00324DFF" w:rsidP="00324DFF">
      <w:pPr>
        <w:tabs>
          <w:tab w:val="num" w:pos="0"/>
        </w:tabs>
        <w:jc w:val="both"/>
        <w:rPr>
          <w:b/>
        </w:rPr>
      </w:pPr>
    </w:p>
    <w:p w:rsidR="00CD58A8" w:rsidRPr="008A283C" w:rsidRDefault="00CD58A8" w:rsidP="00CD58A8">
      <w:pPr>
        <w:autoSpaceDE w:val="0"/>
        <w:autoSpaceDN w:val="0"/>
        <w:adjustRightInd w:val="0"/>
        <w:spacing w:line="480" w:lineRule="auto"/>
        <w:ind w:left="567"/>
      </w:pPr>
      <w:r w:rsidRPr="008A283C">
        <w:t xml:space="preserve">Заместитель председателя комиссии                                                                                                               </w:t>
      </w:r>
      <w:r w:rsidR="009B76E1">
        <w:t xml:space="preserve">         </w:t>
      </w:r>
      <w:r w:rsidRPr="008A283C">
        <w:t>___________________</w:t>
      </w:r>
      <w:r w:rsidR="00415CA9">
        <w:t xml:space="preserve"> </w:t>
      </w:r>
      <w:r w:rsidRPr="008A283C">
        <w:t>А.Е. Савченко</w:t>
      </w:r>
    </w:p>
    <w:p w:rsidR="00CD58A8" w:rsidRPr="008A283C" w:rsidRDefault="00CD58A8" w:rsidP="00CD58A8">
      <w:pPr>
        <w:autoSpaceDE w:val="0"/>
        <w:autoSpaceDN w:val="0"/>
        <w:adjustRightInd w:val="0"/>
        <w:spacing w:line="480" w:lineRule="auto"/>
        <w:ind w:left="567"/>
      </w:pPr>
      <w:r w:rsidRPr="008A283C">
        <w:t xml:space="preserve">Секретарь комиссии                                                                                                                                   </w:t>
      </w:r>
      <w:r w:rsidR="009B76E1">
        <w:t xml:space="preserve">               </w:t>
      </w:r>
      <w:r w:rsidRPr="008A283C">
        <w:t xml:space="preserve"> ___________________ Е.В. </w:t>
      </w:r>
      <w:proofErr w:type="spellStart"/>
      <w:r w:rsidRPr="008A283C">
        <w:t>Лочман</w:t>
      </w:r>
      <w:proofErr w:type="spellEnd"/>
    </w:p>
    <w:p w:rsidR="00CD58A8" w:rsidRPr="008A283C" w:rsidRDefault="00CD58A8" w:rsidP="00CD58A8">
      <w:pPr>
        <w:autoSpaceDE w:val="0"/>
        <w:autoSpaceDN w:val="0"/>
        <w:adjustRightInd w:val="0"/>
        <w:spacing w:line="480" w:lineRule="auto"/>
        <w:ind w:left="567"/>
      </w:pPr>
      <w:r w:rsidRPr="008A283C">
        <w:t xml:space="preserve">Член комиссии                                                                                                                                              </w:t>
      </w:r>
      <w:r w:rsidR="009B76E1">
        <w:t xml:space="preserve">          </w:t>
      </w:r>
      <w:r w:rsidRPr="008A283C">
        <w:t xml:space="preserve">     ___________________ А.А. </w:t>
      </w:r>
      <w:proofErr w:type="spellStart"/>
      <w:r w:rsidRPr="008A283C">
        <w:t>Размахина</w:t>
      </w:r>
      <w:proofErr w:type="spellEnd"/>
    </w:p>
    <w:p w:rsidR="00CD58A8" w:rsidRPr="008A283C" w:rsidRDefault="00CD58A8" w:rsidP="00CD58A8">
      <w:pPr>
        <w:autoSpaceDE w:val="0"/>
        <w:autoSpaceDN w:val="0"/>
        <w:adjustRightInd w:val="0"/>
        <w:spacing w:line="480" w:lineRule="auto"/>
        <w:ind w:left="567"/>
      </w:pPr>
      <w:r w:rsidRPr="008A283C">
        <w:t xml:space="preserve">Член комиссии                                                                                                                                             </w:t>
      </w:r>
      <w:r w:rsidR="009B76E1">
        <w:t xml:space="preserve">          </w:t>
      </w:r>
      <w:r w:rsidRPr="008A283C">
        <w:t xml:space="preserve">      ___________________ С.Н. Лобова</w:t>
      </w:r>
    </w:p>
    <w:sectPr w:rsidR="00CD58A8" w:rsidRPr="008A283C" w:rsidSect="009A0E87">
      <w:pgSz w:w="16838" w:h="11906" w:orient="landscape"/>
      <w:pgMar w:top="624" w:right="624" w:bottom="624" w:left="62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188A" w:rsidRDefault="00C2188A" w:rsidP="00692592">
      <w:r>
        <w:separator/>
      </w:r>
    </w:p>
  </w:endnote>
  <w:endnote w:type="continuationSeparator" w:id="0">
    <w:p w:rsidR="00C2188A" w:rsidRDefault="00C2188A" w:rsidP="006925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188A" w:rsidRDefault="00C2188A" w:rsidP="00692592">
      <w:r>
        <w:separator/>
      </w:r>
    </w:p>
  </w:footnote>
  <w:footnote w:type="continuationSeparator" w:id="0">
    <w:p w:rsidR="00C2188A" w:rsidRDefault="00C2188A" w:rsidP="0069259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45270E"/>
    <w:multiLevelType w:val="hybridMultilevel"/>
    <w:tmpl w:val="F904A696"/>
    <w:lvl w:ilvl="0" w:tplc="73B4400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7F3469F"/>
    <w:multiLevelType w:val="hybridMultilevel"/>
    <w:tmpl w:val="74C0542E"/>
    <w:lvl w:ilvl="0" w:tplc="C2B084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8BC5ED9"/>
    <w:multiLevelType w:val="hybridMultilevel"/>
    <w:tmpl w:val="05C81C92"/>
    <w:lvl w:ilvl="0" w:tplc="97CE5512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52610B13"/>
    <w:multiLevelType w:val="hybridMultilevel"/>
    <w:tmpl w:val="F83237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70E84"/>
    <w:multiLevelType w:val="hybridMultilevel"/>
    <w:tmpl w:val="3E744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63620428"/>
    <w:multiLevelType w:val="hybridMultilevel"/>
    <w:tmpl w:val="14A8BC66"/>
    <w:lvl w:ilvl="0" w:tplc="1F5A3D7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>
    <w:nsid w:val="6DFF1DED"/>
    <w:multiLevelType w:val="hybridMultilevel"/>
    <w:tmpl w:val="3F9C92B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7AF1374E"/>
    <w:multiLevelType w:val="hybridMultilevel"/>
    <w:tmpl w:val="0B54E4C0"/>
    <w:lvl w:ilvl="0" w:tplc="AD6210F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0"/>
  </w:num>
  <w:num w:numId="7">
    <w:abstractNumId w:val="7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E1B04"/>
    <w:rsid w:val="0000000D"/>
    <w:rsid w:val="00010DEF"/>
    <w:rsid w:val="00012528"/>
    <w:rsid w:val="000146C6"/>
    <w:rsid w:val="00022267"/>
    <w:rsid w:val="00022C57"/>
    <w:rsid w:val="000306F5"/>
    <w:rsid w:val="00034940"/>
    <w:rsid w:val="00034D6E"/>
    <w:rsid w:val="0004124D"/>
    <w:rsid w:val="000435A0"/>
    <w:rsid w:val="000435B6"/>
    <w:rsid w:val="00044EA9"/>
    <w:rsid w:val="0005194F"/>
    <w:rsid w:val="00054526"/>
    <w:rsid w:val="000564C9"/>
    <w:rsid w:val="000569D1"/>
    <w:rsid w:val="000602F6"/>
    <w:rsid w:val="0006151F"/>
    <w:rsid w:val="0006787F"/>
    <w:rsid w:val="0007037C"/>
    <w:rsid w:val="0007637F"/>
    <w:rsid w:val="00081A2A"/>
    <w:rsid w:val="00083CD3"/>
    <w:rsid w:val="000865D2"/>
    <w:rsid w:val="00086964"/>
    <w:rsid w:val="00091F33"/>
    <w:rsid w:val="000937E0"/>
    <w:rsid w:val="00096040"/>
    <w:rsid w:val="00096A6F"/>
    <w:rsid w:val="00096E15"/>
    <w:rsid w:val="000A3007"/>
    <w:rsid w:val="000A4F84"/>
    <w:rsid w:val="000A635A"/>
    <w:rsid w:val="000B1B01"/>
    <w:rsid w:val="000B4BBE"/>
    <w:rsid w:val="000B6416"/>
    <w:rsid w:val="000C508B"/>
    <w:rsid w:val="000C543D"/>
    <w:rsid w:val="000C6BC1"/>
    <w:rsid w:val="000C7890"/>
    <w:rsid w:val="000D3745"/>
    <w:rsid w:val="000D4325"/>
    <w:rsid w:val="000D5EBC"/>
    <w:rsid w:val="000D70C0"/>
    <w:rsid w:val="000E2745"/>
    <w:rsid w:val="000E5FE9"/>
    <w:rsid w:val="000E7248"/>
    <w:rsid w:val="000F3F38"/>
    <w:rsid w:val="000F71D4"/>
    <w:rsid w:val="001112F8"/>
    <w:rsid w:val="00114FD5"/>
    <w:rsid w:val="00115EF5"/>
    <w:rsid w:val="00117A30"/>
    <w:rsid w:val="00117F4B"/>
    <w:rsid w:val="0012614B"/>
    <w:rsid w:val="0012750E"/>
    <w:rsid w:val="001328F0"/>
    <w:rsid w:val="00133982"/>
    <w:rsid w:val="0014047A"/>
    <w:rsid w:val="001639CF"/>
    <w:rsid w:val="00165300"/>
    <w:rsid w:val="00165560"/>
    <w:rsid w:val="00171E05"/>
    <w:rsid w:val="00173726"/>
    <w:rsid w:val="00173CBE"/>
    <w:rsid w:val="00177F8D"/>
    <w:rsid w:val="0018505A"/>
    <w:rsid w:val="00192FDA"/>
    <w:rsid w:val="00193693"/>
    <w:rsid w:val="00194D18"/>
    <w:rsid w:val="001974FF"/>
    <w:rsid w:val="001A02C7"/>
    <w:rsid w:val="001A38F9"/>
    <w:rsid w:val="001A5339"/>
    <w:rsid w:val="001A5C38"/>
    <w:rsid w:val="001A5D5F"/>
    <w:rsid w:val="001A6BA2"/>
    <w:rsid w:val="001B3553"/>
    <w:rsid w:val="001C1AD2"/>
    <w:rsid w:val="001C5212"/>
    <w:rsid w:val="001D4EFE"/>
    <w:rsid w:val="001E12F4"/>
    <w:rsid w:val="001E73A2"/>
    <w:rsid w:val="001F514E"/>
    <w:rsid w:val="00202BB7"/>
    <w:rsid w:val="00215F69"/>
    <w:rsid w:val="00216F49"/>
    <w:rsid w:val="0022705F"/>
    <w:rsid w:val="00227889"/>
    <w:rsid w:val="002319BF"/>
    <w:rsid w:val="002338D5"/>
    <w:rsid w:val="00234098"/>
    <w:rsid w:val="0023531C"/>
    <w:rsid w:val="00240A7E"/>
    <w:rsid w:val="00242659"/>
    <w:rsid w:val="0024438F"/>
    <w:rsid w:val="00244E97"/>
    <w:rsid w:val="00254C7C"/>
    <w:rsid w:val="00254E63"/>
    <w:rsid w:val="002633B4"/>
    <w:rsid w:val="00266B32"/>
    <w:rsid w:val="00267114"/>
    <w:rsid w:val="002726EB"/>
    <w:rsid w:val="00274FD8"/>
    <w:rsid w:val="0028770D"/>
    <w:rsid w:val="002914E2"/>
    <w:rsid w:val="00293D04"/>
    <w:rsid w:val="0029794E"/>
    <w:rsid w:val="002B0B2B"/>
    <w:rsid w:val="002B14CC"/>
    <w:rsid w:val="002B2299"/>
    <w:rsid w:val="002B739F"/>
    <w:rsid w:val="002C6BD5"/>
    <w:rsid w:val="002C70BF"/>
    <w:rsid w:val="002D10D2"/>
    <w:rsid w:val="002D6316"/>
    <w:rsid w:val="002D7304"/>
    <w:rsid w:val="002E1B04"/>
    <w:rsid w:val="002E43AB"/>
    <w:rsid w:val="002E4B53"/>
    <w:rsid w:val="002E7726"/>
    <w:rsid w:val="002F31C5"/>
    <w:rsid w:val="0030625A"/>
    <w:rsid w:val="0031670B"/>
    <w:rsid w:val="00317B27"/>
    <w:rsid w:val="003210F2"/>
    <w:rsid w:val="0032179C"/>
    <w:rsid w:val="00322CCF"/>
    <w:rsid w:val="00322FBB"/>
    <w:rsid w:val="00324DFF"/>
    <w:rsid w:val="00326935"/>
    <w:rsid w:val="00327A56"/>
    <w:rsid w:val="00331907"/>
    <w:rsid w:val="00334145"/>
    <w:rsid w:val="00346454"/>
    <w:rsid w:val="00370CB7"/>
    <w:rsid w:val="003712F2"/>
    <w:rsid w:val="003737D8"/>
    <w:rsid w:val="00373C4D"/>
    <w:rsid w:val="00380094"/>
    <w:rsid w:val="00380481"/>
    <w:rsid w:val="00381887"/>
    <w:rsid w:val="00383CE6"/>
    <w:rsid w:val="00392946"/>
    <w:rsid w:val="00394BEC"/>
    <w:rsid w:val="0039625B"/>
    <w:rsid w:val="0039753D"/>
    <w:rsid w:val="003A494E"/>
    <w:rsid w:val="003A60C9"/>
    <w:rsid w:val="003B0B47"/>
    <w:rsid w:val="003B2BC2"/>
    <w:rsid w:val="003B7828"/>
    <w:rsid w:val="003C28AD"/>
    <w:rsid w:val="003C4F13"/>
    <w:rsid w:val="003C759C"/>
    <w:rsid w:val="003C79C6"/>
    <w:rsid w:val="003D2AC5"/>
    <w:rsid w:val="003D2DB9"/>
    <w:rsid w:val="003D4F45"/>
    <w:rsid w:val="003D4FCC"/>
    <w:rsid w:val="003E2BC4"/>
    <w:rsid w:val="003E2F60"/>
    <w:rsid w:val="003F4F81"/>
    <w:rsid w:val="003F75CA"/>
    <w:rsid w:val="0040096B"/>
    <w:rsid w:val="00402F5E"/>
    <w:rsid w:val="00405BA1"/>
    <w:rsid w:val="004103F6"/>
    <w:rsid w:val="00412909"/>
    <w:rsid w:val="00414A9D"/>
    <w:rsid w:val="00415CA9"/>
    <w:rsid w:val="00416D2D"/>
    <w:rsid w:val="00417CB8"/>
    <w:rsid w:val="00421C17"/>
    <w:rsid w:val="004327F6"/>
    <w:rsid w:val="00445824"/>
    <w:rsid w:val="00445CC9"/>
    <w:rsid w:val="004475B8"/>
    <w:rsid w:val="0045399A"/>
    <w:rsid w:val="00453F12"/>
    <w:rsid w:val="004548D5"/>
    <w:rsid w:val="00456651"/>
    <w:rsid w:val="00456C51"/>
    <w:rsid w:val="0046304E"/>
    <w:rsid w:val="00464462"/>
    <w:rsid w:val="00472317"/>
    <w:rsid w:val="00474EAA"/>
    <w:rsid w:val="00477194"/>
    <w:rsid w:val="00487D2D"/>
    <w:rsid w:val="004901F4"/>
    <w:rsid w:val="004906F4"/>
    <w:rsid w:val="00494E4C"/>
    <w:rsid w:val="00497E4A"/>
    <w:rsid w:val="004A27A2"/>
    <w:rsid w:val="004A4B6E"/>
    <w:rsid w:val="004B222B"/>
    <w:rsid w:val="004B641D"/>
    <w:rsid w:val="004B6C40"/>
    <w:rsid w:val="004C282A"/>
    <w:rsid w:val="004C291A"/>
    <w:rsid w:val="004C2FA9"/>
    <w:rsid w:val="004C4D41"/>
    <w:rsid w:val="004D18D3"/>
    <w:rsid w:val="004D59E5"/>
    <w:rsid w:val="004D5AA9"/>
    <w:rsid w:val="004E0565"/>
    <w:rsid w:val="004E4323"/>
    <w:rsid w:val="004E5FD3"/>
    <w:rsid w:val="004E7605"/>
    <w:rsid w:val="00500AFF"/>
    <w:rsid w:val="005022D6"/>
    <w:rsid w:val="00503BBF"/>
    <w:rsid w:val="00505EE2"/>
    <w:rsid w:val="005115AE"/>
    <w:rsid w:val="005119E4"/>
    <w:rsid w:val="00513079"/>
    <w:rsid w:val="005148EE"/>
    <w:rsid w:val="005179DA"/>
    <w:rsid w:val="005301B5"/>
    <w:rsid w:val="00531209"/>
    <w:rsid w:val="00542E7C"/>
    <w:rsid w:val="00543D74"/>
    <w:rsid w:val="00544655"/>
    <w:rsid w:val="0054563E"/>
    <w:rsid w:val="005601A2"/>
    <w:rsid w:val="0056249B"/>
    <w:rsid w:val="00567472"/>
    <w:rsid w:val="00570327"/>
    <w:rsid w:val="0057185C"/>
    <w:rsid w:val="00581AD4"/>
    <w:rsid w:val="00582478"/>
    <w:rsid w:val="00582548"/>
    <w:rsid w:val="00585480"/>
    <w:rsid w:val="005948FD"/>
    <w:rsid w:val="005A0A26"/>
    <w:rsid w:val="005B31B4"/>
    <w:rsid w:val="005B5EB7"/>
    <w:rsid w:val="005B7EC2"/>
    <w:rsid w:val="005C3B5D"/>
    <w:rsid w:val="005C6A38"/>
    <w:rsid w:val="005C7BAF"/>
    <w:rsid w:val="005D2286"/>
    <w:rsid w:val="005D26A2"/>
    <w:rsid w:val="005E3E14"/>
    <w:rsid w:val="005E45E8"/>
    <w:rsid w:val="005F19A3"/>
    <w:rsid w:val="005F3D8D"/>
    <w:rsid w:val="005F6B0F"/>
    <w:rsid w:val="005F76BE"/>
    <w:rsid w:val="0060446B"/>
    <w:rsid w:val="00610182"/>
    <w:rsid w:val="00612AF8"/>
    <w:rsid w:val="00616CDB"/>
    <w:rsid w:val="00624406"/>
    <w:rsid w:val="0063238B"/>
    <w:rsid w:val="00632DF1"/>
    <w:rsid w:val="006333FC"/>
    <w:rsid w:val="0063465F"/>
    <w:rsid w:val="006363A6"/>
    <w:rsid w:val="00640A2B"/>
    <w:rsid w:val="0064476B"/>
    <w:rsid w:val="006451F6"/>
    <w:rsid w:val="00653D60"/>
    <w:rsid w:val="00661AB4"/>
    <w:rsid w:val="00661CB7"/>
    <w:rsid w:val="00663409"/>
    <w:rsid w:val="006657A5"/>
    <w:rsid w:val="00670BE7"/>
    <w:rsid w:val="00674112"/>
    <w:rsid w:val="006757B2"/>
    <w:rsid w:val="006805E6"/>
    <w:rsid w:val="00680FBA"/>
    <w:rsid w:val="006817BC"/>
    <w:rsid w:val="0068499E"/>
    <w:rsid w:val="00687D14"/>
    <w:rsid w:val="00692592"/>
    <w:rsid w:val="006925A5"/>
    <w:rsid w:val="00693401"/>
    <w:rsid w:val="006B68BF"/>
    <w:rsid w:val="006B6BBC"/>
    <w:rsid w:val="006C115C"/>
    <w:rsid w:val="006C36EE"/>
    <w:rsid w:val="006D3031"/>
    <w:rsid w:val="006D57C8"/>
    <w:rsid w:val="006D7907"/>
    <w:rsid w:val="006E03A1"/>
    <w:rsid w:val="006E17F0"/>
    <w:rsid w:val="006E1C80"/>
    <w:rsid w:val="006E3D29"/>
    <w:rsid w:val="006E7EEC"/>
    <w:rsid w:val="006F06D9"/>
    <w:rsid w:val="006F0F34"/>
    <w:rsid w:val="006F3CEA"/>
    <w:rsid w:val="006F4297"/>
    <w:rsid w:val="006F47C5"/>
    <w:rsid w:val="00701A19"/>
    <w:rsid w:val="007121B9"/>
    <w:rsid w:val="00717E21"/>
    <w:rsid w:val="00724987"/>
    <w:rsid w:val="00724B00"/>
    <w:rsid w:val="0072609C"/>
    <w:rsid w:val="007265E8"/>
    <w:rsid w:val="007314CE"/>
    <w:rsid w:val="007356D8"/>
    <w:rsid w:val="00736B0E"/>
    <w:rsid w:val="00744727"/>
    <w:rsid w:val="007450A8"/>
    <w:rsid w:val="0074510D"/>
    <w:rsid w:val="00745F2C"/>
    <w:rsid w:val="00750169"/>
    <w:rsid w:val="00757769"/>
    <w:rsid w:val="0076091B"/>
    <w:rsid w:val="007625B7"/>
    <w:rsid w:val="007643BB"/>
    <w:rsid w:val="007656D8"/>
    <w:rsid w:val="00766F8F"/>
    <w:rsid w:val="00767B8E"/>
    <w:rsid w:val="00770375"/>
    <w:rsid w:val="00772438"/>
    <w:rsid w:val="00777167"/>
    <w:rsid w:val="00786532"/>
    <w:rsid w:val="007878C1"/>
    <w:rsid w:val="00790CD7"/>
    <w:rsid w:val="00793631"/>
    <w:rsid w:val="007A0F8F"/>
    <w:rsid w:val="007A20AF"/>
    <w:rsid w:val="007A4BEF"/>
    <w:rsid w:val="007A6D8A"/>
    <w:rsid w:val="007B29B0"/>
    <w:rsid w:val="007B545A"/>
    <w:rsid w:val="007C1821"/>
    <w:rsid w:val="007C6283"/>
    <w:rsid w:val="007D4AF0"/>
    <w:rsid w:val="007D72EC"/>
    <w:rsid w:val="007E0602"/>
    <w:rsid w:val="007E3A1B"/>
    <w:rsid w:val="007E79E6"/>
    <w:rsid w:val="007F0FCE"/>
    <w:rsid w:val="007F500D"/>
    <w:rsid w:val="007F6383"/>
    <w:rsid w:val="007F6E4D"/>
    <w:rsid w:val="00812053"/>
    <w:rsid w:val="008157B9"/>
    <w:rsid w:val="0081583F"/>
    <w:rsid w:val="008170B6"/>
    <w:rsid w:val="00820F7A"/>
    <w:rsid w:val="00825BDE"/>
    <w:rsid w:val="00826273"/>
    <w:rsid w:val="0083407E"/>
    <w:rsid w:val="00837D15"/>
    <w:rsid w:val="00861B62"/>
    <w:rsid w:val="00864FD6"/>
    <w:rsid w:val="00866022"/>
    <w:rsid w:val="0086712D"/>
    <w:rsid w:val="008713F5"/>
    <w:rsid w:val="00871C0D"/>
    <w:rsid w:val="00883049"/>
    <w:rsid w:val="00884175"/>
    <w:rsid w:val="00884C9D"/>
    <w:rsid w:val="00884E65"/>
    <w:rsid w:val="00892A45"/>
    <w:rsid w:val="008A19EB"/>
    <w:rsid w:val="008A283C"/>
    <w:rsid w:val="008A5FEC"/>
    <w:rsid w:val="008B0164"/>
    <w:rsid w:val="008B0791"/>
    <w:rsid w:val="008B1627"/>
    <w:rsid w:val="008B33C6"/>
    <w:rsid w:val="008C4F85"/>
    <w:rsid w:val="008D0EEE"/>
    <w:rsid w:val="008E097C"/>
    <w:rsid w:val="008E0D77"/>
    <w:rsid w:val="008E4EA1"/>
    <w:rsid w:val="008F0BE3"/>
    <w:rsid w:val="008F0FFA"/>
    <w:rsid w:val="008F7A21"/>
    <w:rsid w:val="00900D88"/>
    <w:rsid w:val="00900FE7"/>
    <w:rsid w:val="00903551"/>
    <w:rsid w:val="00912262"/>
    <w:rsid w:val="00912468"/>
    <w:rsid w:val="00912FE4"/>
    <w:rsid w:val="00926FA6"/>
    <w:rsid w:val="009416FD"/>
    <w:rsid w:val="00941C5B"/>
    <w:rsid w:val="009437AB"/>
    <w:rsid w:val="00944E78"/>
    <w:rsid w:val="00946886"/>
    <w:rsid w:val="00950C90"/>
    <w:rsid w:val="00953E2C"/>
    <w:rsid w:val="009540F6"/>
    <w:rsid w:val="0095495C"/>
    <w:rsid w:val="00970C2B"/>
    <w:rsid w:val="0097712C"/>
    <w:rsid w:val="00981A1B"/>
    <w:rsid w:val="009823E8"/>
    <w:rsid w:val="00985359"/>
    <w:rsid w:val="009855F1"/>
    <w:rsid w:val="00993BD0"/>
    <w:rsid w:val="00995144"/>
    <w:rsid w:val="00997F37"/>
    <w:rsid w:val="009A0E87"/>
    <w:rsid w:val="009A1FC9"/>
    <w:rsid w:val="009B0AC1"/>
    <w:rsid w:val="009B3C02"/>
    <w:rsid w:val="009B76E1"/>
    <w:rsid w:val="009C138A"/>
    <w:rsid w:val="009C1ABD"/>
    <w:rsid w:val="009C6120"/>
    <w:rsid w:val="009C7CCE"/>
    <w:rsid w:val="009D035E"/>
    <w:rsid w:val="009E314C"/>
    <w:rsid w:val="009E4586"/>
    <w:rsid w:val="009E468B"/>
    <w:rsid w:val="009F28DC"/>
    <w:rsid w:val="009F48EA"/>
    <w:rsid w:val="009F521F"/>
    <w:rsid w:val="009F6ED3"/>
    <w:rsid w:val="00A02594"/>
    <w:rsid w:val="00A0439D"/>
    <w:rsid w:val="00A04F22"/>
    <w:rsid w:val="00A11095"/>
    <w:rsid w:val="00A2120A"/>
    <w:rsid w:val="00A2730F"/>
    <w:rsid w:val="00A274C0"/>
    <w:rsid w:val="00A3165F"/>
    <w:rsid w:val="00A31825"/>
    <w:rsid w:val="00A4297E"/>
    <w:rsid w:val="00A44039"/>
    <w:rsid w:val="00A528AC"/>
    <w:rsid w:val="00A52A5F"/>
    <w:rsid w:val="00A54145"/>
    <w:rsid w:val="00A56323"/>
    <w:rsid w:val="00A634C3"/>
    <w:rsid w:val="00A66A28"/>
    <w:rsid w:val="00A71B8F"/>
    <w:rsid w:val="00A71BD6"/>
    <w:rsid w:val="00A7321A"/>
    <w:rsid w:val="00A77D16"/>
    <w:rsid w:val="00A8119B"/>
    <w:rsid w:val="00A84135"/>
    <w:rsid w:val="00A859A6"/>
    <w:rsid w:val="00A867E5"/>
    <w:rsid w:val="00A91B76"/>
    <w:rsid w:val="00A94A17"/>
    <w:rsid w:val="00A959A3"/>
    <w:rsid w:val="00AA1F75"/>
    <w:rsid w:val="00AA66DC"/>
    <w:rsid w:val="00AB0D5D"/>
    <w:rsid w:val="00AB25B1"/>
    <w:rsid w:val="00AC34E2"/>
    <w:rsid w:val="00AC46DC"/>
    <w:rsid w:val="00AC4A2C"/>
    <w:rsid w:val="00AC5460"/>
    <w:rsid w:val="00AC63C3"/>
    <w:rsid w:val="00AC709C"/>
    <w:rsid w:val="00AD0503"/>
    <w:rsid w:val="00AD4068"/>
    <w:rsid w:val="00AE08FB"/>
    <w:rsid w:val="00AE1EDB"/>
    <w:rsid w:val="00AE229D"/>
    <w:rsid w:val="00AE2866"/>
    <w:rsid w:val="00AE3E46"/>
    <w:rsid w:val="00AF0E84"/>
    <w:rsid w:val="00AF3389"/>
    <w:rsid w:val="00AF451B"/>
    <w:rsid w:val="00B0429E"/>
    <w:rsid w:val="00B04CD9"/>
    <w:rsid w:val="00B06759"/>
    <w:rsid w:val="00B07826"/>
    <w:rsid w:val="00B1419B"/>
    <w:rsid w:val="00B148D7"/>
    <w:rsid w:val="00B1561E"/>
    <w:rsid w:val="00B16B7E"/>
    <w:rsid w:val="00B21A4F"/>
    <w:rsid w:val="00B22073"/>
    <w:rsid w:val="00B23E7B"/>
    <w:rsid w:val="00B3044D"/>
    <w:rsid w:val="00B3259F"/>
    <w:rsid w:val="00B32E07"/>
    <w:rsid w:val="00B47BDE"/>
    <w:rsid w:val="00B578FB"/>
    <w:rsid w:val="00B62540"/>
    <w:rsid w:val="00B6648A"/>
    <w:rsid w:val="00B70588"/>
    <w:rsid w:val="00B7153D"/>
    <w:rsid w:val="00B76573"/>
    <w:rsid w:val="00B80A6C"/>
    <w:rsid w:val="00B80C23"/>
    <w:rsid w:val="00B86D62"/>
    <w:rsid w:val="00B87BB7"/>
    <w:rsid w:val="00B91437"/>
    <w:rsid w:val="00B91AFD"/>
    <w:rsid w:val="00B920FA"/>
    <w:rsid w:val="00B92310"/>
    <w:rsid w:val="00B94C18"/>
    <w:rsid w:val="00B959B1"/>
    <w:rsid w:val="00B95C42"/>
    <w:rsid w:val="00B966FA"/>
    <w:rsid w:val="00BA57CF"/>
    <w:rsid w:val="00BA7D60"/>
    <w:rsid w:val="00BB0D94"/>
    <w:rsid w:val="00BB4440"/>
    <w:rsid w:val="00BB6188"/>
    <w:rsid w:val="00BC1CC7"/>
    <w:rsid w:val="00BD28EB"/>
    <w:rsid w:val="00BD4744"/>
    <w:rsid w:val="00BD710E"/>
    <w:rsid w:val="00BE6233"/>
    <w:rsid w:val="00BF4BEF"/>
    <w:rsid w:val="00BF515B"/>
    <w:rsid w:val="00BF7F07"/>
    <w:rsid w:val="00C03FD7"/>
    <w:rsid w:val="00C05D7A"/>
    <w:rsid w:val="00C10954"/>
    <w:rsid w:val="00C1393B"/>
    <w:rsid w:val="00C156A4"/>
    <w:rsid w:val="00C16E41"/>
    <w:rsid w:val="00C2188A"/>
    <w:rsid w:val="00C22F91"/>
    <w:rsid w:val="00C31D64"/>
    <w:rsid w:val="00C33119"/>
    <w:rsid w:val="00C34986"/>
    <w:rsid w:val="00C34CFD"/>
    <w:rsid w:val="00C36600"/>
    <w:rsid w:val="00C3773E"/>
    <w:rsid w:val="00C410EA"/>
    <w:rsid w:val="00C52B91"/>
    <w:rsid w:val="00C53309"/>
    <w:rsid w:val="00C610E7"/>
    <w:rsid w:val="00C64D8A"/>
    <w:rsid w:val="00C65110"/>
    <w:rsid w:val="00C657B8"/>
    <w:rsid w:val="00C7192C"/>
    <w:rsid w:val="00C72A82"/>
    <w:rsid w:val="00C7619F"/>
    <w:rsid w:val="00C76B97"/>
    <w:rsid w:val="00C878C9"/>
    <w:rsid w:val="00C91598"/>
    <w:rsid w:val="00C9397A"/>
    <w:rsid w:val="00C9682F"/>
    <w:rsid w:val="00C96EDE"/>
    <w:rsid w:val="00CA004E"/>
    <w:rsid w:val="00CA4CEF"/>
    <w:rsid w:val="00CA7454"/>
    <w:rsid w:val="00CB3543"/>
    <w:rsid w:val="00CB565D"/>
    <w:rsid w:val="00CC6D7F"/>
    <w:rsid w:val="00CD1E58"/>
    <w:rsid w:val="00CD3254"/>
    <w:rsid w:val="00CD3BB3"/>
    <w:rsid w:val="00CD58A8"/>
    <w:rsid w:val="00CE2600"/>
    <w:rsid w:val="00CE26A5"/>
    <w:rsid w:val="00CE6C9E"/>
    <w:rsid w:val="00CF0F5B"/>
    <w:rsid w:val="00CF3D13"/>
    <w:rsid w:val="00CF765F"/>
    <w:rsid w:val="00D0074F"/>
    <w:rsid w:val="00D03DA3"/>
    <w:rsid w:val="00D04C3A"/>
    <w:rsid w:val="00D1322C"/>
    <w:rsid w:val="00D20280"/>
    <w:rsid w:val="00D2097E"/>
    <w:rsid w:val="00D21C4E"/>
    <w:rsid w:val="00D226ED"/>
    <w:rsid w:val="00D24852"/>
    <w:rsid w:val="00D26C26"/>
    <w:rsid w:val="00D32A05"/>
    <w:rsid w:val="00D3684A"/>
    <w:rsid w:val="00D4064D"/>
    <w:rsid w:val="00D41640"/>
    <w:rsid w:val="00D430AA"/>
    <w:rsid w:val="00D533ED"/>
    <w:rsid w:val="00D54C9E"/>
    <w:rsid w:val="00D61171"/>
    <w:rsid w:val="00D63549"/>
    <w:rsid w:val="00D65640"/>
    <w:rsid w:val="00D65C8B"/>
    <w:rsid w:val="00D65D1E"/>
    <w:rsid w:val="00D770AC"/>
    <w:rsid w:val="00D77829"/>
    <w:rsid w:val="00D803F2"/>
    <w:rsid w:val="00D836C7"/>
    <w:rsid w:val="00D977B4"/>
    <w:rsid w:val="00DB4429"/>
    <w:rsid w:val="00DB4A88"/>
    <w:rsid w:val="00DB5C64"/>
    <w:rsid w:val="00DC1522"/>
    <w:rsid w:val="00DC5ADF"/>
    <w:rsid w:val="00DD3750"/>
    <w:rsid w:val="00DD3AFD"/>
    <w:rsid w:val="00DD4351"/>
    <w:rsid w:val="00DD57A0"/>
    <w:rsid w:val="00DE2EAA"/>
    <w:rsid w:val="00DE3A6E"/>
    <w:rsid w:val="00DF32F7"/>
    <w:rsid w:val="00DF493B"/>
    <w:rsid w:val="00E03C29"/>
    <w:rsid w:val="00E04D50"/>
    <w:rsid w:val="00E06A84"/>
    <w:rsid w:val="00E07629"/>
    <w:rsid w:val="00E1326D"/>
    <w:rsid w:val="00E14854"/>
    <w:rsid w:val="00E17CCD"/>
    <w:rsid w:val="00E24309"/>
    <w:rsid w:val="00E24C58"/>
    <w:rsid w:val="00E276B3"/>
    <w:rsid w:val="00E3349F"/>
    <w:rsid w:val="00E35985"/>
    <w:rsid w:val="00E43590"/>
    <w:rsid w:val="00E45795"/>
    <w:rsid w:val="00E47621"/>
    <w:rsid w:val="00E47699"/>
    <w:rsid w:val="00E57357"/>
    <w:rsid w:val="00E60310"/>
    <w:rsid w:val="00E6146E"/>
    <w:rsid w:val="00E7056D"/>
    <w:rsid w:val="00E72EBA"/>
    <w:rsid w:val="00E7582B"/>
    <w:rsid w:val="00E800D9"/>
    <w:rsid w:val="00E838D5"/>
    <w:rsid w:val="00E9329E"/>
    <w:rsid w:val="00E94E0D"/>
    <w:rsid w:val="00E963B0"/>
    <w:rsid w:val="00EA2DE1"/>
    <w:rsid w:val="00EB0964"/>
    <w:rsid w:val="00EB37BB"/>
    <w:rsid w:val="00EB3C65"/>
    <w:rsid w:val="00EB403B"/>
    <w:rsid w:val="00EB433A"/>
    <w:rsid w:val="00EB6B78"/>
    <w:rsid w:val="00EC6B20"/>
    <w:rsid w:val="00EE00CD"/>
    <w:rsid w:val="00EE5BF5"/>
    <w:rsid w:val="00EE608E"/>
    <w:rsid w:val="00EF09B5"/>
    <w:rsid w:val="00EF14F1"/>
    <w:rsid w:val="00EF4EC4"/>
    <w:rsid w:val="00EF7A2B"/>
    <w:rsid w:val="00F04A63"/>
    <w:rsid w:val="00F16D04"/>
    <w:rsid w:val="00F22987"/>
    <w:rsid w:val="00F229AD"/>
    <w:rsid w:val="00F271F2"/>
    <w:rsid w:val="00F31427"/>
    <w:rsid w:val="00F320B7"/>
    <w:rsid w:val="00F33078"/>
    <w:rsid w:val="00F426B9"/>
    <w:rsid w:val="00F44544"/>
    <w:rsid w:val="00F471E3"/>
    <w:rsid w:val="00F51E14"/>
    <w:rsid w:val="00F529F0"/>
    <w:rsid w:val="00F55325"/>
    <w:rsid w:val="00F5535B"/>
    <w:rsid w:val="00F55B64"/>
    <w:rsid w:val="00F6404E"/>
    <w:rsid w:val="00F66F7B"/>
    <w:rsid w:val="00F74D14"/>
    <w:rsid w:val="00F7501C"/>
    <w:rsid w:val="00F76978"/>
    <w:rsid w:val="00F81623"/>
    <w:rsid w:val="00F85C28"/>
    <w:rsid w:val="00F870BC"/>
    <w:rsid w:val="00F91856"/>
    <w:rsid w:val="00F92B32"/>
    <w:rsid w:val="00F961BF"/>
    <w:rsid w:val="00F97EDD"/>
    <w:rsid w:val="00FA07DB"/>
    <w:rsid w:val="00FA36CA"/>
    <w:rsid w:val="00FB089A"/>
    <w:rsid w:val="00FB1748"/>
    <w:rsid w:val="00FB2489"/>
    <w:rsid w:val="00FB256D"/>
    <w:rsid w:val="00FB3AAE"/>
    <w:rsid w:val="00FB4CE7"/>
    <w:rsid w:val="00FB653E"/>
    <w:rsid w:val="00FC2D83"/>
    <w:rsid w:val="00FC38D2"/>
    <w:rsid w:val="00FC3966"/>
    <w:rsid w:val="00FD10E5"/>
    <w:rsid w:val="00FD2724"/>
    <w:rsid w:val="00FD300A"/>
    <w:rsid w:val="00FD6281"/>
    <w:rsid w:val="00FE0916"/>
    <w:rsid w:val="00FE3331"/>
    <w:rsid w:val="00FF1323"/>
    <w:rsid w:val="00FF1507"/>
    <w:rsid w:val="00FF3193"/>
    <w:rsid w:val="00FF4B89"/>
    <w:rsid w:val="00FF63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E1B0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E1B04"/>
    <w:pPr>
      <w:keepNext/>
      <w:outlineLvl w:val="0"/>
    </w:pPr>
    <w:rPr>
      <w:sz w:val="28"/>
      <w:lang/>
    </w:rPr>
  </w:style>
  <w:style w:type="paragraph" w:styleId="2">
    <w:name w:val="heading 2"/>
    <w:basedOn w:val="a"/>
    <w:next w:val="a"/>
    <w:qFormat/>
    <w:rsid w:val="002E1B04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2E1B0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0">
    <w:name w:val="Body Text 3"/>
    <w:basedOn w:val="a"/>
    <w:rsid w:val="002E1B04"/>
    <w:pPr>
      <w:jc w:val="both"/>
    </w:pPr>
  </w:style>
  <w:style w:type="paragraph" w:styleId="20">
    <w:name w:val="Body Text 2"/>
    <w:basedOn w:val="a"/>
    <w:link w:val="21"/>
    <w:rsid w:val="002E1B04"/>
    <w:pPr>
      <w:spacing w:after="120" w:line="480" w:lineRule="auto"/>
    </w:pPr>
    <w:rPr>
      <w:lang/>
    </w:rPr>
  </w:style>
  <w:style w:type="paragraph" w:styleId="22">
    <w:name w:val="Body Text Indent 2"/>
    <w:basedOn w:val="a"/>
    <w:link w:val="23"/>
    <w:rsid w:val="002E1B04"/>
    <w:pPr>
      <w:spacing w:after="120" w:line="480" w:lineRule="auto"/>
      <w:ind w:left="283"/>
    </w:pPr>
    <w:rPr>
      <w:lang/>
    </w:rPr>
  </w:style>
  <w:style w:type="paragraph" w:customStyle="1" w:styleId="a3">
    <w:name w:val="Знак Знак Знак Знак"/>
    <w:basedOn w:val="a"/>
    <w:rsid w:val="002E1B0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4">
    <w:name w:val="Body Text Indent"/>
    <w:basedOn w:val="a"/>
    <w:link w:val="a5"/>
    <w:rsid w:val="002E1B04"/>
    <w:pPr>
      <w:spacing w:after="120"/>
      <w:ind w:left="283"/>
    </w:pPr>
    <w:rPr>
      <w:lang/>
    </w:rPr>
  </w:style>
  <w:style w:type="table" w:styleId="a6">
    <w:name w:val="Table Grid"/>
    <w:basedOn w:val="a1"/>
    <w:rsid w:val="002E1B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Title"/>
    <w:basedOn w:val="a"/>
    <w:link w:val="a8"/>
    <w:qFormat/>
    <w:rsid w:val="00EA2DE1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  <w:lang/>
    </w:rPr>
  </w:style>
  <w:style w:type="character" w:styleId="a9">
    <w:name w:val="Hyperlink"/>
    <w:rsid w:val="00C52B91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rsid w:val="00995144"/>
    <w:rPr>
      <w:rFonts w:ascii="Tahoma" w:hAnsi="Tahoma"/>
      <w:sz w:val="16"/>
      <w:szCs w:val="16"/>
      <w:lang/>
    </w:rPr>
  </w:style>
  <w:style w:type="paragraph" w:styleId="ac">
    <w:name w:val="header"/>
    <w:basedOn w:val="a"/>
    <w:link w:val="ad"/>
    <w:rsid w:val="00692592"/>
    <w:pPr>
      <w:tabs>
        <w:tab w:val="center" w:pos="4677"/>
        <w:tab w:val="right" w:pos="9355"/>
      </w:tabs>
    </w:pPr>
    <w:rPr>
      <w:lang/>
    </w:rPr>
  </w:style>
  <w:style w:type="character" w:customStyle="1" w:styleId="ad">
    <w:name w:val="Верхний колонтитул Знак"/>
    <w:link w:val="ac"/>
    <w:rsid w:val="00692592"/>
    <w:rPr>
      <w:sz w:val="24"/>
      <w:szCs w:val="24"/>
    </w:rPr>
  </w:style>
  <w:style w:type="paragraph" w:styleId="ae">
    <w:name w:val="footer"/>
    <w:basedOn w:val="a"/>
    <w:link w:val="af"/>
    <w:rsid w:val="00692592"/>
    <w:pPr>
      <w:tabs>
        <w:tab w:val="center" w:pos="4677"/>
        <w:tab w:val="right" w:pos="9355"/>
      </w:tabs>
    </w:pPr>
    <w:rPr>
      <w:lang/>
    </w:rPr>
  </w:style>
  <w:style w:type="character" w:customStyle="1" w:styleId="af">
    <w:name w:val="Нижний колонтитул Знак"/>
    <w:link w:val="ae"/>
    <w:rsid w:val="00692592"/>
    <w:rPr>
      <w:sz w:val="24"/>
      <w:szCs w:val="24"/>
    </w:rPr>
  </w:style>
  <w:style w:type="character" w:customStyle="1" w:styleId="23">
    <w:name w:val="Основной текст с отступом 2 Знак"/>
    <w:link w:val="22"/>
    <w:rsid w:val="002726EB"/>
    <w:rPr>
      <w:sz w:val="24"/>
      <w:szCs w:val="24"/>
    </w:rPr>
  </w:style>
  <w:style w:type="character" w:customStyle="1" w:styleId="21">
    <w:name w:val="Основной текст 2 Знак"/>
    <w:link w:val="20"/>
    <w:rsid w:val="00567472"/>
    <w:rPr>
      <w:sz w:val="24"/>
      <w:szCs w:val="24"/>
    </w:rPr>
  </w:style>
  <w:style w:type="paragraph" w:customStyle="1" w:styleId="ConsPlusNormal">
    <w:name w:val="ConsPlusNormal"/>
    <w:rsid w:val="003B2BC2"/>
    <w:pPr>
      <w:autoSpaceDE w:val="0"/>
      <w:autoSpaceDN w:val="0"/>
      <w:adjustRightInd w:val="0"/>
    </w:pPr>
    <w:rPr>
      <w:sz w:val="22"/>
      <w:szCs w:val="22"/>
    </w:rPr>
  </w:style>
  <w:style w:type="paragraph" w:customStyle="1" w:styleId="af0">
    <w:name w:val="Знак Знак Знак Знак"/>
    <w:basedOn w:val="a"/>
    <w:rsid w:val="00022C5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8">
    <w:name w:val="Название Знак"/>
    <w:link w:val="a7"/>
    <w:rsid w:val="00022C57"/>
    <w:rPr>
      <w:rFonts w:ascii="Arial" w:hAnsi="Arial" w:cs="Arial"/>
      <w:b/>
      <w:bCs/>
      <w:kern w:val="28"/>
      <w:sz w:val="32"/>
      <w:szCs w:val="32"/>
    </w:rPr>
  </w:style>
  <w:style w:type="paragraph" w:styleId="af1">
    <w:name w:val="Normal (Web)"/>
    <w:basedOn w:val="a"/>
    <w:rsid w:val="00022C57"/>
    <w:pPr>
      <w:spacing w:before="100" w:beforeAutospacing="1" w:after="100" w:afterAutospacing="1"/>
    </w:pPr>
  </w:style>
  <w:style w:type="paragraph" w:styleId="af2">
    <w:name w:val="Body Text"/>
    <w:basedOn w:val="a"/>
    <w:link w:val="af3"/>
    <w:uiPriority w:val="99"/>
    <w:unhideWhenUsed/>
    <w:rsid w:val="00022C57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3">
    <w:name w:val="Основной текст Знак"/>
    <w:link w:val="af2"/>
    <w:uiPriority w:val="99"/>
    <w:rsid w:val="00022C57"/>
    <w:rPr>
      <w:rFonts w:ascii="Calibri" w:eastAsia="Calibri" w:hAnsi="Calibri"/>
      <w:sz w:val="22"/>
      <w:szCs w:val="22"/>
      <w:lang w:eastAsia="en-US"/>
    </w:rPr>
  </w:style>
  <w:style w:type="paragraph" w:customStyle="1" w:styleId="ConsNonformat">
    <w:name w:val="ConsNonformat"/>
    <w:rsid w:val="00022C57"/>
    <w:pPr>
      <w:widowControl w:val="0"/>
    </w:pPr>
    <w:rPr>
      <w:rFonts w:ascii="Courier New" w:hAnsi="Courier New"/>
      <w:snapToGrid w:val="0"/>
    </w:rPr>
  </w:style>
  <w:style w:type="character" w:customStyle="1" w:styleId="ab">
    <w:name w:val="Текст выноски Знак"/>
    <w:link w:val="aa"/>
    <w:uiPriority w:val="99"/>
    <w:semiHidden/>
    <w:rsid w:val="00022C5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022C57"/>
    <w:rPr>
      <w:sz w:val="28"/>
      <w:szCs w:val="24"/>
    </w:rPr>
  </w:style>
  <w:style w:type="character" w:customStyle="1" w:styleId="a5">
    <w:name w:val="Основной текст с отступом Знак"/>
    <w:link w:val="a4"/>
    <w:rsid w:val="00022C57"/>
    <w:rPr>
      <w:sz w:val="24"/>
      <w:szCs w:val="24"/>
    </w:rPr>
  </w:style>
  <w:style w:type="paragraph" w:customStyle="1" w:styleId="ConsPlusNonformat">
    <w:name w:val="ConsPlusNonformat"/>
    <w:uiPriority w:val="99"/>
    <w:rsid w:val="00022C57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f4">
    <w:name w:val="page number"/>
    <w:rsid w:val="00022C57"/>
  </w:style>
  <w:style w:type="character" w:customStyle="1" w:styleId="wmi-callto">
    <w:name w:val="wmi-callto"/>
    <w:rsid w:val="00022C57"/>
  </w:style>
  <w:style w:type="character" w:customStyle="1" w:styleId="blk">
    <w:name w:val="blk"/>
    <w:basedOn w:val="a0"/>
    <w:rsid w:val="00FB653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910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6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1019B1-8A49-41E6-AA8D-CCB01A4160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367</TotalTime>
  <Pages>1</Pages>
  <Words>457</Words>
  <Characters>2608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КУМИ</Company>
  <LinksUpToDate>false</LinksUpToDate>
  <CharactersWithSpaces>3059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КУМИ</dc:creator>
  <cp:lastModifiedBy>admin-mfc</cp:lastModifiedBy>
  <cp:revision>17</cp:revision>
  <cp:lastPrinted>2023-04-13T07:20:00Z</cp:lastPrinted>
  <dcterms:created xsi:type="dcterms:W3CDTF">2022-10-27T08:32:00Z</dcterms:created>
  <dcterms:modified xsi:type="dcterms:W3CDTF">2023-04-13T07:23:00Z</dcterms:modified>
</cp:coreProperties>
</file>